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Незаконная порубка</w:t>
      </w:r>
    </w:p>
    <w:bookmarkEnd w:id="0"/>
    <w:p>
      <w:pPr>
        <w:pStyle w:val="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 2022 года  Венгеровский районный суд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вынес обвинительный приговор в отношении  жителя Кыштовского района Новосибирской области.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признан виновным 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3 ст. 260 УК РФ и ему назначено наказание в виде 2 лет лишения свободы условно с испытательным сроком 1 год.</w:t>
      </w:r>
    </w:p>
    <w:p>
      <w:pPr>
        <w:pStyle w:val="4"/>
        <w:spacing w:line="228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В суде установлено, что осужденный </w:t>
      </w:r>
      <w:r>
        <w:rPr>
          <w:sz w:val="28"/>
          <w:szCs w:val="28"/>
        </w:rPr>
        <w:t xml:space="preserve">совершил  незаконную рубку лесных насаждений до степени прекращения роста, сырорастущих деревьев породы береза в количестве 96, общим объемом древесины 30,27 метров кубических, стоимостью 248026 рублей, что является особо  крупным размером. </w:t>
      </w:r>
    </w:p>
    <w:p>
      <w:pPr>
        <w:pStyle w:val="4"/>
        <w:spacing w:line="228" w:lineRule="auto"/>
        <w:jc w:val="both"/>
        <w:rPr>
          <w:sz w:val="28"/>
          <w:szCs w:val="28"/>
        </w:rPr>
      </w:pPr>
    </w:p>
    <w:p>
      <w:pPr>
        <w:pStyle w:val="4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С.Д. Панафидин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7E47"/>
    <w:rsid w:val="00101F73"/>
    <w:rsid w:val="00146F01"/>
    <w:rsid w:val="001D7A3D"/>
    <w:rsid w:val="001F1BB6"/>
    <w:rsid w:val="00221955"/>
    <w:rsid w:val="002D23B3"/>
    <w:rsid w:val="00314FE0"/>
    <w:rsid w:val="0035051B"/>
    <w:rsid w:val="00394274"/>
    <w:rsid w:val="003D19B9"/>
    <w:rsid w:val="00496497"/>
    <w:rsid w:val="004C3189"/>
    <w:rsid w:val="004D26E6"/>
    <w:rsid w:val="004E7E47"/>
    <w:rsid w:val="005339FD"/>
    <w:rsid w:val="005A79CD"/>
    <w:rsid w:val="006535FF"/>
    <w:rsid w:val="006D3CA2"/>
    <w:rsid w:val="006F7EE8"/>
    <w:rsid w:val="00710D04"/>
    <w:rsid w:val="00714B24"/>
    <w:rsid w:val="00761476"/>
    <w:rsid w:val="007A1E77"/>
    <w:rsid w:val="007B2362"/>
    <w:rsid w:val="007B44AE"/>
    <w:rsid w:val="00823891"/>
    <w:rsid w:val="008D134F"/>
    <w:rsid w:val="00913DD1"/>
    <w:rsid w:val="00A0612E"/>
    <w:rsid w:val="00A457A6"/>
    <w:rsid w:val="00A96928"/>
    <w:rsid w:val="00AD7EF5"/>
    <w:rsid w:val="00B34D65"/>
    <w:rsid w:val="00B36230"/>
    <w:rsid w:val="00B45C25"/>
    <w:rsid w:val="00BB1D16"/>
    <w:rsid w:val="00BC380E"/>
    <w:rsid w:val="00BF56F1"/>
    <w:rsid w:val="00C04663"/>
    <w:rsid w:val="00C3597F"/>
    <w:rsid w:val="00C60092"/>
    <w:rsid w:val="00C65E72"/>
    <w:rsid w:val="00D0000B"/>
    <w:rsid w:val="00E638E0"/>
    <w:rsid w:val="00E959D3"/>
    <w:rsid w:val="00EA7B07"/>
    <w:rsid w:val="00EA7DE4"/>
    <w:rsid w:val="00EF21E8"/>
    <w:rsid w:val="00F125CA"/>
    <w:rsid w:val="00F7301F"/>
    <w:rsid w:val="00F9491A"/>
    <w:rsid w:val="00F96480"/>
    <w:rsid w:val="731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6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6">
    <w:name w:val="ConsNonformat Знак"/>
    <w:basedOn w:val="2"/>
    <w:link w:val="7"/>
    <w:locked/>
    <w:uiPriority w:val="0"/>
    <w:rPr>
      <w:rFonts w:ascii="Courier New" w:hAnsi="Courier New" w:cs="Courier New"/>
    </w:rPr>
  </w:style>
  <w:style w:type="paragraph" w:customStyle="1" w:styleId="7">
    <w:name w:val="ConsNonformat"/>
    <w:link w:val="6"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2"/>
      <w:szCs w:val="22"/>
      <w:lang w:val="ru-RU" w:eastAsia="ru-RU" w:bidi="ar-SA"/>
    </w:rPr>
  </w:style>
  <w:style w:type="character" w:customStyle="1" w:styleId="8">
    <w:name w:val="Верхний колонтитул Знак"/>
    <w:basedOn w:val="2"/>
    <w:link w:val="4"/>
    <w:uiPriority w:val="0"/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106</Words>
  <Characters>610</Characters>
  <Lines>5</Lines>
  <Paragraphs>1</Paragraphs>
  <TotalTime>3</TotalTime>
  <ScaleCrop>false</ScaleCrop>
  <LinksUpToDate>false</LinksUpToDate>
  <CharactersWithSpaces>715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2022-10-24T08:11:00Z</dcterms:created>
  <dc:creator>admin</dc:creator>
  <cp:lastModifiedBy>днс</cp:lastModifiedBy>
  <cp:lastPrinted>2016-06-29T07:47:00Z</cp:lastPrinted>
  <dcterms:modified xsi:type="dcterms:W3CDTF">2022-10-27T05:39:37Z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D6E1AA71FF6F483D90AB62D9F2D6422B</vt:lpwstr>
  </property>
</Properties>
</file>