
<file path=[Content_Types].xml><?xml version="1.0" encoding="utf-8"?>
<Types xmlns="http://schemas.openxmlformats.org/package/2006/content-types">
  <Default Extension="xml" ContentType="application/xml"/>
  <Default Extension="wdp" ContentType="image/vnd.ms-photo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b/>
          <w:i/>
          <w:sz w:val="56"/>
          <w:szCs w:val="56"/>
        </w:rPr>
        <w:t>ОРЛОВСКИЙ ВЕСТНИК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48 21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  <w:lang w:val="ru-RU"/>
        </w:rPr>
        <w:t>Прокуратура Новосибирской области информирует</w:t>
      </w:r>
    </w:p>
    <w:p>
      <w:pPr>
        <w:ind w:left="567"/>
        <w:rPr>
          <w:lang w:val="ru-RU"/>
        </w:rPr>
      </w:pPr>
      <w:r>
        <w:rPr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567"/>
        <w:rPr>
          <w:rFonts w:ascii="Arial Unicode MS" w:hAnsi="Arial Unicode MS" w:eastAsia="Arial Unicode MS" w:cs="Arial Unicode MS"/>
          <w:b/>
          <w:sz w:val="100"/>
          <w:szCs w:val="100"/>
          <w:lang w:val="ru-RU"/>
        </w:rPr>
      </w:pPr>
    </w:p>
    <w:tbl>
      <w:tblPr>
        <w:tblStyle w:val="4"/>
        <w:tblpPr w:leftFromText="180" w:rightFromText="180" w:vertAnchor="text" w:horzAnchor="page" w:tblpX="2353" w:tblpY="437"/>
        <w:tblW w:w="43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361" w:type="dxa"/>
          </w:tcPr>
          <w:p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>
            <w:pPr>
              <w:spacing w:line="400" w:lineRule="exact"/>
              <w:rPr>
                <w:rFonts w:ascii="Arial Unicode MS" w:hAnsi="Arial Unicode MS" w:eastAsia="Arial Unicode MS" w:cs="Arial Unicode MS"/>
                <w:color w:val="FFCC00"/>
                <w:sz w:val="60"/>
                <w:szCs w:val="60"/>
                <w:lang w:val="ru-RU"/>
              </w:rPr>
            </w:pPr>
            <w:r>
              <w:rPr>
                <w:rFonts w:ascii="Arial Unicode MS" w:hAnsi="Arial Unicode MS" w:eastAsia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>
              <w:rPr>
                <w:rFonts w:ascii="Arial Unicode MS" w:hAnsi="Arial Unicode MS" w:eastAsia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>
      <w:pPr>
        <w:spacing w:after="0" w:line="240" w:lineRule="auto"/>
        <w:ind w:left="567"/>
        <w:rPr>
          <w:rFonts w:ascii="Arial Unicode MS" w:hAnsi="Arial Unicode MS" w:eastAsia="Arial Unicode MS" w:cs="Arial Unicode MS"/>
          <w:b/>
          <w:color w:val="FFCC00"/>
          <w:sz w:val="100"/>
          <w:szCs w:val="100"/>
          <w:lang w:val="ru-RU"/>
        </w:rPr>
      </w:pPr>
      <w:r>
        <w:rPr>
          <w:rFonts w:ascii="Arial Unicode MS" w:hAnsi="Arial Unicode MS" w:eastAsia="Arial Unicode MS" w:cs="Arial Unicode MS"/>
          <w:b/>
          <w:color w:val="FFCC00"/>
          <w:sz w:val="100"/>
          <w:szCs w:val="100"/>
          <w:lang w:val="ru-RU"/>
        </w:rPr>
        <w:t>10</w:t>
      </w:r>
    </w:p>
    <w:p>
      <w:pPr>
        <w:sectPr>
          <w:pgSz w:w="11906" w:h="16838"/>
          <w:pgMar w:top="284" w:right="284" w:bottom="284" w:left="284" w:header="709" w:footer="709" w:gutter="0"/>
          <w:cols w:space="708" w:num="1"/>
          <w:docGrid w:linePitch="360" w:charSpace="0"/>
        </w:sect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306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1.ВАША КАРТА ЗАБЛОКИРОВАНА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>
              <w:rPr>
                <w:rFonts w:ascii="Times New Roman" w:hAnsi="Times New Roman" w:cs="Times New Roman"/>
              </w:rPr>
              <w:t>CVV</w:t>
            </w:r>
            <w:r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>
              <w:rPr>
                <w:rFonts w:ascii="Times New Roman" w:hAnsi="Times New Roman" w:cs="Times New Roman"/>
              </w:rPr>
              <w:t>SMS</w:t>
            </w:r>
            <w:r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306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2. РОДСТВЕННИК В БЕДЕ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06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3. КОМПЕНСАЦИЯ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сообщают, что вам якобы положена компенсация за приобретенные ранее некачественные БАДы или лекарственные препараты, для ее получения нужно лишь оплатить пошлину или проценты – 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3061" w:type="dxa"/>
          </w:tcPr>
          <w:p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4. СНИМУ ПОРЧУ</w:t>
            </w:r>
          </w:p>
          <w:p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3061" w:type="dxa"/>
          </w:tcPr>
          <w:p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5. ПОДСТАВНЫЕ САЙТЫ</w:t>
            </w:r>
          </w:p>
          <w:p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Сообщения в соцсетях со ссылкой на сайт, где можно приобрести товары, билеты, оплатить услуги. Однако после оплаты 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3061" w:type="dxa"/>
          </w:tcPr>
          <w:p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6. КУПИ-ПРОДАЙ</w:t>
            </w:r>
          </w:p>
          <w:p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 сайте объявлений вас пытаются убедить, что готовы безналичным расчетом внести предоплату, полностью оплатить покупку, даже не осмотрев 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0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42"/>
              <w:textAlignment w:val="auto"/>
              <w:outlineLvl w:val="9"/>
              <w:rPr>
                <w:rFonts w:ascii="Times New Roman" w:hAnsi="Times New Roman" w:cs="Times New Roman"/>
                <w:b/>
                <w:color w:val="C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lang w:val="ru-RU"/>
              </w:rPr>
              <w:t>7. СООБЩЕНИЯ ОТ ДРУЗЕЙ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right="-142"/>
              <w:textAlignment w:val="auto"/>
              <w:outlineLvl w:val="9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социальных сетях со взломанных страниц ваших знакомых и 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06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8. СОЦИАЛЬНЫЕ ВЫПЛАТЫ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306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9. АЛЛО, ЭТО ДИРЕКТОР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немедленно перечислить деньги на указанный им счет –</w:t>
            </w:r>
            <w:r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4"/>
        <w:tblW w:w="3061" w:type="dxa"/>
        <w:tblInd w:w="567" w:type="dxa"/>
        <w:tblBorders>
          <w:top w:val="thinThickSmallGap" w:color="FFC000" w:sz="12" w:space="0"/>
          <w:left w:val="thinThickSmallGap" w:color="FFC000" w:sz="12" w:space="0"/>
          <w:bottom w:val="thickThinSmallGap" w:color="FFC000" w:sz="12" w:space="0"/>
          <w:right w:val="thickThinSmallGap" w:color="FFC000" w:sz="12" w:space="0"/>
          <w:insideH w:val="single" w:color="FFC000" w:sz="6" w:space="0"/>
          <w:insideV w:val="single" w:color="FFC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1"/>
      </w:tblGrid>
      <w:tr>
        <w:tblPrEx>
          <w:tblBorders>
            <w:top w:val="thinThickSmallGap" w:color="FFC000" w:sz="12" w:space="0"/>
            <w:left w:val="thinThickSmallGap" w:color="FFC000" w:sz="12" w:space="0"/>
            <w:bottom w:val="thickThinSmallGap" w:color="FFC000" w:sz="12" w:space="0"/>
            <w:right w:val="thickThinSmallGap" w:color="FFC000" w:sz="12" w:space="0"/>
            <w:insideH w:val="single" w:color="FFC000" w:sz="6" w:space="0"/>
            <w:insideV w:val="single" w:color="FFC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306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  <w:t>10. ВЫ ВЫИГРАЛИ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призов, но нужно перевести деньги за доставку подарка или процент от выигрыша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>
      <w:pPr>
        <w:rPr>
          <w:rFonts w:ascii="Times New Roman" w:hAnsi="Times New Roman" w:cs="Times New Roman"/>
          <w:b/>
          <w:sz w:val="36"/>
          <w:szCs w:val="36"/>
          <w:lang w:val="ru-RU"/>
        </w:rPr>
        <w:sectPr>
          <w:type w:val="continuous"/>
          <w:pgSz w:w="11906" w:h="16838"/>
          <w:pgMar w:top="284" w:right="284" w:bottom="284" w:left="284" w:header="709" w:footer="709" w:gutter="0"/>
          <w:cols w:space="137" w:num="3"/>
          <w:docGrid w:linePitch="360" w:charSpace="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Об указанных фактах сообщайте в Дежурную часть ГУМВД России по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по телефонам:02 или 112</w:t>
      </w:r>
    </w:p>
    <w:p/>
    <w:p>
      <w:pPr>
        <w:pStyle w:val="5"/>
        <w:spacing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3" w:firstLineChars="25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b/>
          <w:i/>
          <w:sz w:val="32"/>
          <w:szCs w:val="32"/>
        </w:rPr>
        <w:t>В</w:t>
      </w:r>
      <w:r>
        <w:rPr>
          <w:rFonts w:hint="default" w:ascii="Times New Roman" w:hAnsi="Times New Roman" w:cs="Times New Roman"/>
          <w:b/>
          <w:i/>
          <w:sz w:val="32"/>
          <w:szCs w:val="32"/>
        </w:rPr>
        <w:t>ЕСТНИК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периодическое печатное издание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48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21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u w:val="single"/>
        </w:rPr>
        <w:t xml:space="preserve">АДРЕС: </w:t>
      </w:r>
      <w:r>
        <w:rPr>
          <w:rFonts w:hint="default" w:ascii="Times New Roman" w:hAnsi="Times New Roman" w:cs="Times New Roman"/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Центральная, дом 19. тел./факс/ 28-110.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0"/>
          <w:szCs w:val="20"/>
          <w:u w:val="single"/>
        </w:rPr>
        <w:t>ИЗДАТЕЛЬ: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/>
    <w:sectPr>
      <w:type w:val="continuous"/>
      <w:pgSz w:w="11906" w:h="16838"/>
      <w:pgMar w:top="284" w:right="284" w:bottom="284" w:left="28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8"/>
    <w:rsid w:val="0011306E"/>
    <w:rsid w:val="002B5BD8"/>
    <w:rsid w:val="006B22F8"/>
    <w:rsid w:val="20561E76"/>
    <w:rsid w:val="51D3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5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1996</Characters>
  <Lines>16</Lines>
  <Paragraphs>4</Paragraphs>
  <TotalTime>2</TotalTime>
  <ScaleCrop>false</ScaleCrop>
  <LinksUpToDate>false</LinksUpToDate>
  <CharactersWithSpaces>2342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2020-12-21T08:48:00Z</dcterms:created>
  <dc:creator>dmitrieva_o</dc:creator>
  <cp:lastModifiedBy>днс</cp:lastModifiedBy>
  <dcterms:modified xsi:type="dcterms:W3CDTF">2020-12-21T09:13:15Z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